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B655945"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94A6F">
        <w:rPr>
          <w:rFonts w:cs="Arial"/>
          <w:i w:val="0"/>
          <w:sz w:val="20"/>
        </w:rPr>
        <w:t>4083</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006EC00D" w14:textId="77777777" w:rsidR="00E94A6F" w:rsidRPr="00820547" w:rsidRDefault="00E94A6F" w:rsidP="00E94A6F">
            <w:pPr>
              <w:pStyle w:val="Cabealho"/>
              <w:jc w:val="both"/>
              <w:rPr>
                <w:rFonts w:ascii="Arial" w:eastAsiaTheme="minorHAnsi" w:hAnsi="Arial" w:cs="Arial"/>
                <w:sz w:val="18"/>
                <w:szCs w:val="18"/>
                <w:lang w:eastAsia="en-US"/>
              </w:rPr>
            </w:pPr>
            <w:r w:rsidRPr="00820547">
              <w:rPr>
                <w:rFonts w:ascii="Arial" w:eastAsiaTheme="minorHAnsi" w:hAnsi="Arial" w:cs="Arial"/>
                <w:sz w:val="18"/>
                <w:szCs w:val="18"/>
                <w:lang w:eastAsia="en-US"/>
              </w:rPr>
              <w:t xml:space="preserve">ESCADA ARTICULADA EM ALUMINIO 16 DEGRAUS; CAPACIDADE DE CARGA </w:t>
            </w:r>
            <w:r w:rsidRPr="00820547">
              <w:rPr>
                <w:rFonts w:ascii="Arial" w:hAnsi="Arial" w:cs="Arial"/>
                <w:sz w:val="18"/>
                <w:szCs w:val="18"/>
              </w:rPr>
              <w:t>ATÉ</w:t>
            </w:r>
            <w:r w:rsidRPr="00820547">
              <w:rPr>
                <w:rFonts w:ascii="Arial" w:eastAsiaTheme="minorHAnsi" w:hAnsi="Arial" w:cs="Arial"/>
                <w:sz w:val="18"/>
                <w:szCs w:val="18"/>
                <w:lang w:eastAsia="en-US"/>
              </w:rPr>
              <w:t xml:space="preserve"> 150</w:t>
            </w:r>
            <w:r>
              <w:rPr>
                <w:rFonts w:ascii="Arial" w:hAnsi="Arial" w:cs="Arial"/>
                <w:sz w:val="18"/>
                <w:szCs w:val="18"/>
              </w:rPr>
              <w:t xml:space="preserve"> </w:t>
            </w:r>
            <w:r w:rsidRPr="00820547">
              <w:rPr>
                <w:rFonts w:ascii="Arial" w:eastAsiaTheme="minorHAnsi" w:hAnsi="Arial" w:cs="Arial"/>
                <w:sz w:val="18"/>
                <w:szCs w:val="18"/>
                <w:lang w:eastAsia="en-US"/>
              </w:rPr>
              <w:t>kg; COM 3 ARTICULAÇÕES CADA UMA COM 4 DEGRAUS; COM SAPATAS</w:t>
            </w:r>
            <w:r>
              <w:rPr>
                <w:rFonts w:ascii="Arial" w:hAnsi="Arial" w:cs="Arial"/>
                <w:sz w:val="18"/>
                <w:szCs w:val="18"/>
              </w:rPr>
              <w:t xml:space="preserve"> </w:t>
            </w:r>
            <w:r w:rsidRPr="00820547">
              <w:rPr>
                <w:rFonts w:ascii="Arial" w:eastAsiaTheme="minorHAnsi" w:hAnsi="Arial" w:cs="Arial"/>
                <w:sz w:val="18"/>
                <w:szCs w:val="18"/>
                <w:lang w:eastAsia="en-US"/>
              </w:rPr>
              <w:t>ANTIDERRAPANTE.</w:t>
            </w:r>
          </w:p>
          <w:p w14:paraId="33CA64C7" w14:textId="77777777" w:rsidR="00E94A6F" w:rsidRDefault="00E94A6F" w:rsidP="00E94A6F">
            <w:pPr>
              <w:pStyle w:val="Cabealho"/>
              <w:tabs>
                <w:tab w:val="clear" w:pos="4419"/>
                <w:tab w:val="clear" w:pos="8838"/>
              </w:tabs>
              <w:jc w:val="both"/>
              <w:rPr>
                <w:rFonts w:ascii="Arial" w:hAnsi="Arial" w:cs="Arial"/>
                <w:sz w:val="18"/>
                <w:szCs w:val="18"/>
              </w:rPr>
            </w:pPr>
          </w:p>
          <w:p w14:paraId="7688E6A8" w14:textId="77777777" w:rsidR="00E94A6F" w:rsidRPr="00E22EE0" w:rsidRDefault="00E94A6F" w:rsidP="00E94A6F">
            <w:pPr>
              <w:pStyle w:val="Cabealho"/>
              <w:tabs>
                <w:tab w:val="clear" w:pos="4419"/>
                <w:tab w:val="clear" w:pos="8838"/>
              </w:tabs>
              <w:jc w:val="both"/>
              <w:rPr>
                <w:rFonts w:ascii="Arial" w:hAnsi="Arial" w:cs="Arial"/>
                <w:b/>
                <w:bCs/>
                <w:sz w:val="18"/>
                <w:szCs w:val="18"/>
              </w:rPr>
            </w:pPr>
            <w:r w:rsidRPr="00E22EE0">
              <w:rPr>
                <w:rFonts w:ascii="Arial" w:hAnsi="Arial" w:cs="Arial"/>
                <w:b/>
                <w:bCs/>
                <w:sz w:val="18"/>
                <w:szCs w:val="18"/>
              </w:rPr>
              <w:t>REF: ESC0293 DA BOTAFOGO</w:t>
            </w:r>
          </w:p>
          <w:p w14:paraId="7D05A17E" w14:textId="77777777" w:rsidR="00E94A6F" w:rsidRDefault="00E94A6F" w:rsidP="00E94A6F">
            <w:pPr>
              <w:pStyle w:val="Cabealho"/>
              <w:tabs>
                <w:tab w:val="clear" w:pos="4419"/>
                <w:tab w:val="clear" w:pos="8838"/>
              </w:tabs>
              <w:jc w:val="both"/>
              <w:rPr>
                <w:rFonts w:ascii="Arial" w:hAnsi="Arial" w:cs="Arial"/>
                <w:sz w:val="18"/>
                <w:szCs w:val="18"/>
              </w:rPr>
            </w:pPr>
          </w:p>
          <w:p w14:paraId="5C115AEE" w14:textId="77777777" w:rsidR="00E94A6F" w:rsidRDefault="00E94A6F" w:rsidP="00E94A6F">
            <w:pPr>
              <w:pStyle w:val="Cabealho"/>
              <w:tabs>
                <w:tab w:val="clear" w:pos="4419"/>
                <w:tab w:val="clear" w:pos="8838"/>
              </w:tabs>
              <w:jc w:val="both"/>
              <w:rPr>
                <w:rFonts w:ascii="Arial" w:hAnsi="Arial" w:cs="Arial"/>
                <w:sz w:val="18"/>
                <w:szCs w:val="18"/>
              </w:rPr>
            </w:pPr>
            <w:r>
              <w:rPr>
                <w:rFonts w:ascii="Arial" w:hAnsi="Arial" w:cs="Arial"/>
                <w:sz w:val="18"/>
                <w:szCs w:val="18"/>
              </w:rPr>
              <w:t>COD.METRÔ: 16003936</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16E172FD" w:rsidR="002B50AC" w:rsidRPr="00635E94" w:rsidRDefault="00E94A6F">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7968CB0F" w14:textId="77777777" w:rsidR="00E94A6F" w:rsidRDefault="00E94A6F" w:rsidP="002B50AC">
      <w:pPr>
        <w:pStyle w:val="Corpodetexto"/>
        <w:ind w:left="426" w:hanging="426"/>
        <w:jc w:val="both"/>
        <w:rPr>
          <w:rFonts w:ascii="Arial" w:hAnsi="Arial" w:cs="Arial"/>
          <w:sz w:val="20"/>
        </w:rPr>
      </w:pPr>
    </w:p>
    <w:p w14:paraId="59DC96A7" w14:textId="77777777" w:rsidR="00E94A6F" w:rsidRDefault="00E94A6F" w:rsidP="002B50AC">
      <w:pPr>
        <w:pStyle w:val="Corpodetexto"/>
        <w:ind w:left="426" w:hanging="426"/>
        <w:jc w:val="both"/>
        <w:rPr>
          <w:rFonts w:ascii="Arial" w:hAnsi="Arial" w:cs="Arial"/>
          <w:sz w:val="20"/>
        </w:rPr>
      </w:pPr>
    </w:p>
    <w:p w14:paraId="6E3CE2EB" w14:textId="77777777" w:rsidR="00E94A6F" w:rsidRDefault="00E94A6F" w:rsidP="002B50AC">
      <w:pPr>
        <w:pStyle w:val="Corpodetexto"/>
        <w:ind w:left="426" w:hanging="426"/>
        <w:jc w:val="both"/>
        <w:rPr>
          <w:rFonts w:ascii="Arial" w:hAnsi="Arial" w:cs="Arial"/>
          <w:sz w:val="20"/>
        </w:rPr>
      </w:pPr>
    </w:p>
    <w:p w14:paraId="3D81BF50" w14:textId="77777777" w:rsidR="00E94A6F" w:rsidRDefault="00E94A6F" w:rsidP="002B50AC">
      <w:pPr>
        <w:pStyle w:val="Corpodetexto"/>
        <w:ind w:left="426" w:hanging="426"/>
        <w:jc w:val="both"/>
        <w:rPr>
          <w:rFonts w:ascii="Arial" w:hAnsi="Arial" w:cs="Arial"/>
          <w:sz w:val="20"/>
        </w:rPr>
      </w:pPr>
    </w:p>
    <w:p w14:paraId="36D89BBD" w14:textId="77777777" w:rsidR="00E94A6F" w:rsidRDefault="00E94A6F" w:rsidP="002B50AC">
      <w:pPr>
        <w:pStyle w:val="Corpodetexto"/>
        <w:ind w:left="426" w:hanging="426"/>
        <w:jc w:val="both"/>
        <w:rPr>
          <w:rFonts w:ascii="Arial" w:hAnsi="Arial" w:cs="Arial"/>
          <w:sz w:val="20"/>
        </w:rPr>
      </w:pPr>
    </w:p>
    <w:p w14:paraId="365CC0D1" w14:textId="77777777" w:rsidR="00E94A6F" w:rsidRDefault="00E94A6F" w:rsidP="002B50AC">
      <w:pPr>
        <w:pStyle w:val="Corpodetexto"/>
        <w:ind w:left="426" w:hanging="426"/>
        <w:jc w:val="both"/>
        <w:rPr>
          <w:rFonts w:ascii="Arial" w:hAnsi="Arial" w:cs="Arial"/>
          <w:sz w:val="20"/>
        </w:rPr>
      </w:pPr>
    </w:p>
    <w:p w14:paraId="71896B9B" w14:textId="77777777" w:rsidR="00E94A6F" w:rsidRDefault="00E94A6F" w:rsidP="002B50AC">
      <w:pPr>
        <w:pStyle w:val="Corpodetexto"/>
        <w:ind w:left="426" w:hanging="426"/>
        <w:jc w:val="both"/>
        <w:rPr>
          <w:rFonts w:ascii="Arial" w:hAnsi="Arial" w:cs="Arial"/>
          <w:sz w:val="20"/>
        </w:rPr>
      </w:pPr>
    </w:p>
    <w:p w14:paraId="42964D45" w14:textId="77777777" w:rsidR="00E94A6F" w:rsidRDefault="00E94A6F" w:rsidP="002B50AC">
      <w:pPr>
        <w:pStyle w:val="Corpodetexto"/>
        <w:ind w:left="426" w:hanging="426"/>
        <w:jc w:val="both"/>
        <w:rPr>
          <w:rFonts w:ascii="Arial" w:hAnsi="Arial" w:cs="Arial"/>
          <w:sz w:val="20"/>
        </w:rPr>
      </w:pPr>
    </w:p>
    <w:p w14:paraId="15669D28" w14:textId="77777777" w:rsidR="00E94A6F" w:rsidRDefault="00E94A6F" w:rsidP="002B50AC">
      <w:pPr>
        <w:pStyle w:val="Corpodetexto"/>
        <w:ind w:left="426" w:hanging="426"/>
        <w:jc w:val="both"/>
        <w:rPr>
          <w:rFonts w:ascii="Arial" w:hAnsi="Arial" w:cs="Arial"/>
          <w:sz w:val="20"/>
        </w:rPr>
      </w:pPr>
    </w:p>
    <w:p w14:paraId="68ACF9AF" w14:textId="77777777" w:rsidR="00E94A6F" w:rsidRDefault="00E94A6F" w:rsidP="002B50AC">
      <w:pPr>
        <w:pStyle w:val="Corpodetexto"/>
        <w:ind w:left="426" w:hanging="426"/>
        <w:jc w:val="both"/>
        <w:rPr>
          <w:rFonts w:ascii="Arial" w:hAnsi="Arial" w:cs="Arial"/>
          <w:sz w:val="20"/>
        </w:rPr>
      </w:pPr>
    </w:p>
    <w:p w14:paraId="70E1AF60" w14:textId="77777777" w:rsidR="00E94A6F" w:rsidRDefault="00E94A6F" w:rsidP="002B50AC">
      <w:pPr>
        <w:pStyle w:val="Corpodetexto"/>
        <w:ind w:left="426" w:hanging="426"/>
        <w:jc w:val="both"/>
        <w:rPr>
          <w:rFonts w:ascii="Arial" w:hAnsi="Arial" w:cs="Arial"/>
          <w:sz w:val="20"/>
        </w:rPr>
      </w:pPr>
    </w:p>
    <w:p w14:paraId="5162B9BE" w14:textId="77777777" w:rsidR="00E94A6F" w:rsidRDefault="00E94A6F" w:rsidP="002B50AC">
      <w:pPr>
        <w:pStyle w:val="Corpodetexto"/>
        <w:ind w:left="426" w:hanging="426"/>
        <w:jc w:val="both"/>
        <w:rPr>
          <w:rFonts w:ascii="Arial" w:hAnsi="Arial" w:cs="Arial"/>
          <w:sz w:val="20"/>
        </w:rPr>
      </w:pPr>
    </w:p>
    <w:p w14:paraId="6E96F6DF" w14:textId="77777777" w:rsidR="00E94A6F" w:rsidRDefault="00E94A6F" w:rsidP="002B50AC">
      <w:pPr>
        <w:pStyle w:val="Corpodetexto"/>
        <w:ind w:left="426" w:hanging="426"/>
        <w:jc w:val="both"/>
        <w:rPr>
          <w:rFonts w:ascii="Arial" w:hAnsi="Arial" w:cs="Arial"/>
          <w:sz w:val="20"/>
        </w:rPr>
      </w:pPr>
    </w:p>
    <w:p w14:paraId="3112F37D" w14:textId="77777777" w:rsidR="00E94A6F" w:rsidRDefault="00E94A6F" w:rsidP="002B50AC">
      <w:pPr>
        <w:pStyle w:val="Corpodetexto"/>
        <w:ind w:left="426" w:hanging="426"/>
        <w:jc w:val="both"/>
        <w:rPr>
          <w:rFonts w:ascii="Arial" w:hAnsi="Arial" w:cs="Arial"/>
          <w:sz w:val="20"/>
        </w:rPr>
      </w:pPr>
    </w:p>
    <w:p w14:paraId="65DDB24D" w14:textId="3089C9E4"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lastRenderedPageBreak/>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1DF9DCF" w14:textId="77777777" w:rsidR="00FC0156" w:rsidRDefault="00FC0156" w:rsidP="002B50AC">
      <w:pPr>
        <w:pStyle w:val="Corpodetexto"/>
        <w:rPr>
          <w:rFonts w:ascii="Arial" w:hAnsi="Arial" w:cs="Arial"/>
          <w:sz w:val="20"/>
        </w:rPr>
      </w:pPr>
    </w:p>
    <w:p w14:paraId="6DA52F8C" w14:textId="77777777" w:rsidR="00FC0156" w:rsidRDefault="00FC0156" w:rsidP="002B50AC">
      <w:pPr>
        <w:pStyle w:val="Corpodetexto"/>
        <w:rPr>
          <w:rFonts w:ascii="Arial" w:hAnsi="Arial" w:cs="Arial"/>
          <w:sz w:val="20"/>
        </w:rPr>
      </w:pPr>
    </w:p>
    <w:p w14:paraId="186D204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55C58C94" w14:textId="77777777" w:rsidR="00FC0156" w:rsidRDefault="00FC0156" w:rsidP="002B50AC">
      <w:pPr>
        <w:pStyle w:val="Corpodetexto"/>
        <w:rPr>
          <w:rFonts w:ascii="Arial" w:hAnsi="Arial" w:cs="Arial"/>
          <w:sz w:val="20"/>
        </w:rPr>
      </w:pPr>
    </w:p>
    <w:p w14:paraId="09EC1FAA" w14:textId="77777777" w:rsidR="00E94A6F" w:rsidRDefault="00E94A6F" w:rsidP="002B50AC">
      <w:pPr>
        <w:pStyle w:val="Corpodetexto"/>
        <w:rPr>
          <w:rFonts w:ascii="Arial" w:hAnsi="Arial" w:cs="Arial"/>
          <w:sz w:val="20"/>
        </w:rPr>
      </w:pPr>
    </w:p>
    <w:p w14:paraId="615C7A4B" w14:textId="77777777" w:rsidR="00E94A6F" w:rsidRPr="00635E94" w:rsidRDefault="00E94A6F"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12123B2D" w14:textId="77777777" w:rsidR="00E94A6F" w:rsidRDefault="00E94A6F" w:rsidP="002B50AC">
      <w:pPr>
        <w:pStyle w:val="Default"/>
        <w:spacing w:before="120"/>
        <w:jc w:val="both"/>
        <w:rPr>
          <w:rFonts w:ascii="Arial" w:eastAsia="Arial" w:hAnsi="Arial" w:cs="Arial"/>
          <w:sz w:val="20"/>
          <w:szCs w:val="20"/>
        </w:rPr>
      </w:pPr>
    </w:p>
    <w:p w14:paraId="3B7DDF2F" w14:textId="22181CB6"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72152607" w:rsidR="008B236E" w:rsidRPr="00635E94" w:rsidRDefault="008B236E" w:rsidP="0060611E">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12B5A"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D3E984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94A6F">
          <w:rPr>
            <w:i/>
            <w:sz w:val="16"/>
          </w:rPr>
          <w:t>4083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2DC1"/>
    <w:rsid w:val="00145480"/>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AA8"/>
    <w:rsid w:val="001B1FAA"/>
    <w:rsid w:val="001C0684"/>
    <w:rsid w:val="001C203D"/>
    <w:rsid w:val="001C3AA8"/>
    <w:rsid w:val="001C43D0"/>
    <w:rsid w:val="001D4163"/>
    <w:rsid w:val="001D4DE8"/>
    <w:rsid w:val="001D56D0"/>
    <w:rsid w:val="001D692F"/>
    <w:rsid w:val="001E0239"/>
    <w:rsid w:val="001E3747"/>
    <w:rsid w:val="001E3BBE"/>
    <w:rsid w:val="001E7245"/>
    <w:rsid w:val="001F01AA"/>
    <w:rsid w:val="001F27F4"/>
    <w:rsid w:val="001F3B21"/>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3716A"/>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832"/>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4EB"/>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5EC"/>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1705"/>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0487"/>
    <w:rsid w:val="00501D72"/>
    <w:rsid w:val="00505929"/>
    <w:rsid w:val="0050716F"/>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97887"/>
    <w:rsid w:val="005A0461"/>
    <w:rsid w:val="005A12F5"/>
    <w:rsid w:val="005A2C10"/>
    <w:rsid w:val="005A6DC2"/>
    <w:rsid w:val="005A7180"/>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611E"/>
    <w:rsid w:val="00607BAF"/>
    <w:rsid w:val="006106DA"/>
    <w:rsid w:val="00610AF9"/>
    <w:rsid w:val="00610E0A"/>
    <w:rsid w:val="0061311B"/>
    <w:rsid w:val="00621FC3"/>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4010"/>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3987"/>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087F"/>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35D5"/>
    <w:rsid w:val="00814C9C"/>
    <w:rsid w:val="00815C12"/>
    <w:rsid w:val="00820547"/>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592B"/>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4DD2"/>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4FF8"/>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47C"/>
    <w:rsid w:val="00B23835"/>
    <w:rsid w:val="00B2450F"/>
    <w:rsid w:val="00B2655D"/>
    <w:rsid w:val="00B27859"/>
    <w:rsid w:val="00B30A2D"/>
    <w:rsid w:val="00B34749"/>
    <w:rsid w:val="00B35350"/>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1634"/>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C3A63"/>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3520"/>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693"/>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4533"/>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4935"/>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2EE0"/>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6FCD"/>
    <w:rsid w:val="00E771AD"/>
    <w:rsid w:val="00E77715"/>
    <w:rsid w:val="00E8076A"/>
    <w:rsid w:val="00E807AE"/>
    <w:rsid w:val="00E817DC"/>
    <w:rsid w:val="00E8272C"/>
    <w:rsid w:val="00E90A02"/>
    <w:rsid w:val="00E91AC3"/>
    <w:rsid w:val="00E91E35"/>
    <w:rsid w:val="00E93289"/>
    <w:rsid w:val="00E93E3D"/>
    <w:rsid w:val="00E93E67"/>
    <w:rsid w:val="00E94A6F"/>
    <w:rsid w:val="00EA0DF1"/>
    <w:rsid w:val="00EA1200"/>
    <w:rsid w:val="00EA1F3E"/>
    <w:rsid w:val="00EA31E6"/>
    <w:rsid w:val="00EA52DB"/>
    <w:rsid w:val="00EA5B7B"/>
    <w:rsid w:val="00EA72E8"/>
    <w:rsid w:val="00EA7698"/>
    <w:rsid w:val="00EA78D9"/>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0957"/>
    <w:rsid w:val="00F01053"/>
    <w:rsid w:val="00F024E1"/>
    <w:rsid w:val="00F03B5F"/>
    <w:rsid w:val="00F03D1B"/>
    <w:rsid w:val="00F07516"/>
    <w:rsid w:val="00F07E06"/>
    <w:rsid w:val="00F14310"/>
    <w:rsid w:val="00F17537"/>
    <w:rsid w:val="00F1758A"/>
    <w:rsid w:val="00F17C2E"/>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1204</Words>
  <Characters>6505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2026-06-19T19:20:00Z</dcterms:created>
  <dcterms:modified xsi:type="dcterms:W3CDTF">2026-06-19T19:20:00Z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